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DA" w:rsidRPr="00CC3C35" w:rsidRDefault="00304ADA" w:rsidP="008C0F2A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952730" w:rsidRPr="00E05B22" w:rsidRDefault="00952730" w:rsidP="00907F58">
      <w:pPr>
        <w:spacing w:line="240" w:lineRule="auto"/>
        <w:ind w:left="4248" w:firstLine="708"/>
        <w:outlineLvl w:val="0"/>
        <w:rPr>
          <w:rFonts w:ascii="Times New Roman" w:hAnsi="Times New Roman" w:cs="Times New Roman"/>
          <w:b/>
        </w:rPr>
      </w:pPr>
      <w:r w:rsidRPr="00E05B22">
        <w:rPr>
          <w:rFonts w:ascii="Times New Roman" w:hAnsi="Times New Roman" w:cs="Times New Roman"/>
          <w:b/>
        </w:rPr>
        <w:t>Руководителю центра оценки квалификаций</w:t>
      </w:r>
    </w:p>
    <w:tbl>
      <w:tblPr>
        <w:tblStyle w:val="a3"/>
        <w:tblW w:w="7169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9"/>
      </w:tblGrid>
      <w:tr w:rsidR="007825C0" w:rsidRPr="00CC3C35" w:rsidTr="00724E5B">
        <w:trPr>
          <w:trHeight w:val="272"/>
        </w:trPr>
        <w:tc>
          <w:tcPr>
            <w:tcW w:w="7169" w:type="dxa"/>
          </w:tcPr>
          <w:p w:rsidR="00724E5B" w:rsidRDefault="002A0FAC" w:rsidP="00724E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3C35">
              <w:rPr>
                <w:rFonts w:ascii="Times New Roman" w:hAnsi="Times New Roman" w:cs="Times New Roman"/>
                <w:b/>
              </w:rPr>
              <w:t>НП «</w:t>
            </w:r>
            <w:r w:rsidR="007825C0" w:rsidRPr="00CC3C35">
              <w:rPr>
                <w:rFonts w:ascii="Times New Roman" w:hAnsi="Times New Roman" w:cs="Times New Roman"/>
                <w:b/>
              </w:rPr>
              <w:t xml:space="preserve">Институт профессиональных бухгалтеров </w:t>
            </w:r>
          </w:p>
          <w:p w:rsidR="007825C0" w:rsidRPr="00CC3C35" w:rsidRDefault="007825C0" w:rsidP="00724E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C3C35">
              <w:rPr>
                <w:rFonts w:ascii="Times New Roman" w:hAnsi="Times New Roman" w:cs="Times New Roman"/>
                <w:b/>
              </w:rPr>
              <w:t>и аудиторов России</w:t>
            </w:r>
            <w:r w:rsidR="002A0FAC" w:rsidRPr="00CC3C3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825C0" w:rsidRPr="00724E5B" w:rsidTr="00724E5B">
        <w:trPr>
          <w:trHeight w:val="119"/>
        </w:trPr>
        <w:tc>
          <w:tcPr>
            <w:tcW w:w="7169" w:type="dxa"/>
          </w:tcPr>
          <w:p w:rsidR="007825C0" w:rsidRPr="00724E5B" w:rsidRDefault="00724E5B" w:rsidP="00724E5B">
            <w:pPr>
              <w:spacing w:before="120"/>
              <w:ind w:left="34" w:hanging="34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4E5B">
              <w:rPr>
                <w:rFonts w:ascii="Times New Roman" w:hAnsi="Times New Roman" w:cs="Times New Roman"/>
                <w:b/>
              </w:rPr>
              <w:t>Копосовой Е.И.</w:t>
            </w:r>
          </w:p>
        </w:tc>
      </w:tr>
    </w:tbl>
    <w:p w:rsidR="00952730" w:rsidRPr="00CC3C35" w:rsidRDefault="00907F58" w:rsidP="004A32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BA7B0A" w:rsidRPr="00CC3C35" w:rsidRDefault="00BA7B0A" w:rsidP="00907F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CC3C35">
        <w:rPr>
          <w:rFonts w:ascii="Times New Roman" w:hAnsi="Times New Roman" w:cs="Times New Roman"/>
          <w:b/>
        </w:rPr>
        <w:t>ЗА</w:t>
      </w:r>
      <w:r w:rsidR="00952730" w:rsidRPr="00CC3C35">
        <w:rPr>
          <w:rFonts w:ascii="Times New Roman" w:hAnsi="Times New Roman" w:cs="Times New Roman"/>
          <w:b/>
        </w:rPr>
        <w:t>ЯВЛЕНИЕ</w:t>
      </w:r>
    </w:p>
    <w:p w:rsidR="00CC3C35" w:rsidRPr="00CC3C35" w:rsidRDefault="00CC3C35" w:rsidP="00CC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C35">
        <w:rPr>
          <w:rFonts w:ascii="Times New Roman" w:hAnsi="Times New Roman" w:cs="Times New Roman"/>
          <w:b/>
        </w:rPr>
        <w:t>для проведения независимой оценки квалификации</w:t>
      </w:r>
    </w:p>
    <w:p w:rsidR="00CC3C35" w:rsidRDefault="00CC3C35" w:rsidP="001B126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"/>
        <w:gridCol w:w="9001"/>
        <w:gridCol w:w="276"/>
      </w:tblGrid>
      <w:tr w:rsidR="00CC3C35" w:rsidRPr="00724E5B" w:rsidTr="00644C75">
        <w:tc>
          <w:tcPr>
            <w:tcW w:w="329" w:type="dxa"/>
          </w:tcPr>
          <w:p w:rsidR="00CC3C35" w:rsidRPr="00724E5B" w:rsidRDefault="00CC3C35" w:rsidP="001B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5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77" w:type="dxa"/>
            <w:gridSpan w:val="2"/>
            <w:tcBorders>
              <w:bottom w:val="single" w:sz="4" w:space="0" w:color="auto"/>
            </w:tcBorders>
          </w:tcPr>
          <w:p w:rsidR="00CC3C35" w:rsidRPr="00724E5B" w:rsidRDefault="00CC3C35" w:rsidP="001B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5B" w:rsidRPr="00724E5B" w:rsidTr="00644C75">
        <w:trPr>
          <w:trHeight w:val="306"/>
        </w:trPr>
        <w:tc>
          <w:tcPr>
            <w:tcW w:w="9606" w:type="dxa"/>
            <w:gridSpan w:val="3"/>
          </w:tcPr>
          <w:p w:rsidR="00724E5B" w:rsidRPr="00724E5B" w:rsidRDefault="00724E5B" w:rsidP="00724E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E5B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</w:tc>
      </w:tr>
      <w:tr w:rsidR="00724E5B" w:rsidRPr="00724E5B" w:rsidTr="00644C75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724E5B" w:rsidRPr="00724E5B" w:rsidRDefault="00724E5B" w:rsidP="00CC3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4E5B" w:rsidRPr="00724E5B" w:rsidTr="00644C75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724E5B" w:rsidRPr="00724E5B" w:rsidRDefault="00724E5B" w:rsidP="007E24C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E5B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 личность – наименование документа, серия, номер, кем выдан и когда)</w:t>
            </w:r>
          </w:p>
        </w:tc>
      </w:tr>
      <w:tr w:rsidR="00407458" w:rsidRPr="00724E5B" w:rsidTr="00644C75"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:rsidR="00407458" w:rsidRPr="00407458" w:rsidRDefault="00407458" w:rsidP="00407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407458" w:rsidRPr="00407458" w:rsidRDefault="00407458" w:rsidP="00407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A7B0A" w:rsidRPr="00724E5B" w:rsidRDefault="009F44FE" w:rsidP="00724E5B">
      <w:pPr>
        <w:spacing w:before="120" w:after="120"/>
        <w:ind w:hanging="142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06"/>
      </w:tblGrid>
      <w:tr w:rsidR="00CC3C35" w:rsidRPr="00724E5B" w:rsidTr="00644C75">
        <w:tc>
          <w:tcPr>
            <w:tcW w:w="9606" w:type="dxa"/>
          </w:tcPr>
          <w:p w:rsidR="00CC3C35" w:rsidRPr="00724E5B" w:rsidRDefault="00CC3C35" w:rsidP="00724E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35" w:rsidRPr="00724E5B" w:rsidTr="00644C75">
        <w:tc>
          <w:tcPr>
            <w:tcW w:w="9606" w:type="dxa"/>
          </w:tcPr>
          <w:p w:rsidR="00CC3C35" w:rsidRPr="00724E5B" w:rsidRDefault="00CC3C35" w:rsidP="00724E5B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квалификации)</w:t>
            </w:r>
          </w:p>
        </w:tc>
      </w:tr>
    </w:tbl>
    <w:p w:rsidR="009F44FE" w:rsidRDefault="009F44FE" w:rsidP="00E05B22">
      <w:pPr>
        <w:spacing w:before="12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hAnsi="Times New Roman" w:cs="Times New Roman"/>
          <w:sz w:val="24"/>
          <w:szCs w:val="24"/>
        </w:rPr>
        <w:t>Контактные данные: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35"/>
        <w:gridCol w:w="276"/>
      </w:tblGrid>
      <w:tr w:rsidR="00AE344F" w:rsidTr="00644C75">
        <w:tc>
          <w:tcPr>
            <w:tcW w:w="4395" w:type="dxa"/>
          </w:tcPr>
          <w:p w:rsidR="00AE344F" w:rsidRDefault="00AE344F" w:rsidP="004074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AE344F" w:rsidRDefault="00AE344F" w:rsidP="004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8" w:rsidTr="00644C75"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:rsidR="00407458" w:rsidRDefault="00407458" w:rsidP="00AE344F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407458" w:rsidRDefault="00407458" w:rsidP="00407458">
            <w:pPr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7E24CF" w:rsidRDefault="007E24CF" w:rsidP="00644C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61"/>
        <w:gridCol w:w="276"/>
      </w:tblGrid>
      <w:tr w:rsidR="00407458" w:rsidTr="00644C75">
        <w:tc>
          <w:tcPr>
            <w:tcW w:w="3969" w:type="dxa"/>
          </w:tcPr>
          <w:p w:rsidR="00407458" w:rsidRDefault="00407458" w:rsidP="004A45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407458" w:rsidRDefault="00407458" w:rsidP="004A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16" w:rsidTr="00644C75"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:rsidR="004A4516" w:rsidRDefault="004A4516" w:rsidP="004A4516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4A4516" w:rsidRDefault="004A4516" w:rsidP="004A4516">
            <w:pPr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407458" w:rsidRDefault="00407458" w:rsidP="004A45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070"/>
      </w:tblGrid>
      <w:tr w:rsidR="00407458" w:rsidTr="00644C75">
        <w:tc>
          <w:tcPr>
            <w:tcW w:w="4536" w:type="dxa"/>
          </w:tcPr>
          <w:p w:rsidR="00407458" w:rsidRDefault="00407458" w:rsidP="004A45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5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4A4516">
              <w:rPr>
                <w:rFonts w:ascii="Times New Roman" w:hAnsi="Times New Roman" w:cs="Times New Roman"/>
                <w:sz w:val="24"/>
                <w:szCs w:val="24"/>
              </w:rPr>
              <w:t>электронной почты (при наличии)</w:t>
            </w:r>
            <w:r w:rsidRPr="00724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407458" w:rsidRDefault="00407458" w:rsidP="004A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8" w:rsidTr="00644C7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407458" w:rsidRDefault="00407458" w:rsidP="004A4516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4FE" w:rsidRDefault="009F44FE" w:rsidP="001B1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516" w:rsidRDefault="004A4516" w:rsidP="00E05B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проведения центром оценки ква</w:t>
      </w:r>
      <w:r w:rsidRPr="004A4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лификаций независимой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 форме профессионального экзамена, утвержденными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3081" w:rsidRPr="00813081">
        <w:t xml:space="preserve"> 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13081" w:rsidRPr="00813081">
        <w:t xml:space="preserve"> 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2016 года N 120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3081"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 http://www.pravo.gov.ru, 22.11.2016), ознакомле</w:t>
      </w:r>
      <w:proofErr w:type="gramStart"/>
      <w:r w:rsidR="00813081"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813081"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44C75" w:rsidRPr="00644C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3081"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516" w:rsidRDefault="00813081" w:rsidP="00AE72A3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644C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644C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</w:t>
      </w: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4A4516" w:rsidRDefault="00813081" w:rsidP="00AE72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квалификации или </w:t>
      </w:r>
      <w:proofErr w:type="gramStart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606"/>
      </w:tblGrid>
      <w:tr w:rsidR="00813081" w:rsidRPr="00724E5B" w:rsidTr="00644C75">
        <w:tc>
          <w:tcPr>
            <w:tcW w:w="9606" w:type="dxa"/>
          </w:tcPr>
          <w:p w:rsidR="00813081" w:rsidRPr="00724E5B" w:rsidRDefault="00813081" w:rsidP="009B41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81" w:rsidRPr="00724E5B" w:rsidTr="00644C75">
        <w:tc>
          <w:tcPr>
            <w:tcW w:w="9606" w:type="dxa"/>
          </w:tcPr>
          <w:p w:rsidR="00813081" w:rsidRPr="00724E5B" w:rsidRDefault="00813081" w:rsidP="009B418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(почтовый адрес)</w:t>
            </w:r>
          </w:p>
        </w:tc>
      </w:tr>
    </w:tbl>
    <w:p w:rsidR="00813081" w:rsidRDefault="00813081" w:rsidP="001B1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4FE" w:rsidRPr="00724E5B" w:rsidRDefault="009F44FE" w:rsidP="008130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hAnsi="Times New Roman" w:cs="Times New Roman"/>
          <w:sz w:val="24"/>
          <w:szCs w:val="24"/>
        </w:rPr>
        <w:t>Приложения:</w:t>
      </w:r>
    </w:p>
    <w:p w:rsidR="009F44FE" w:rsidRPr="00724E5B" w:rsidRDefault="009F44FE" w:rsidP="009F44F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13081">
        <w:rPr>
          <w:rFonts w:ascii="Times New Roman" w:hAnsi="Times New Roman" w:cs="Times New Roman"/>
          <w:sz w:val="24"/>
          <w:szCs w:val="24"/>
        </w:rPr>
        <w:t>паспорта или иного документа</w:t>
      </w:r>
      <w:r w:rsidRPr="00724E5B">
        <w:rPr>
          <w:rFonts w:ascii="Times New Roman" w:hAnsi="Times New Roman" w:cs="Times New Roman"/>
          <w:sz w:val="24"/>
          <w:szCs w:val="24"/>
        </w:rPr>
        <w:t>, удостоверяющего личность.</w:t>
      </w:r>
    </w:p>
    <w:p w:rsidR="009F44FE" w:rsidRPr="00724E5B" w:rsidRDefault="009F44FE" w:rsidP="00813081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4E5B">
        <w:rPr>
          <w:rFonts w:ascii="Times New Roman" w:hAnsi="Times New Roman" w:cs="Times New Roman"/>
          <w:sz w:val="24"/>
          <w:szCs w:val="24"/>
        </w:rPr>
        <w:t>Копии документов,</w:t>
      </w:r>
      <w:r w:rsidR="00813081">
        <w:rPr>
          <w:rFonts w:ascii="Times New Roman" w:hAnsi="Times New Roman" w:cs="Times New Roman"/>
          <w:sz w:val="24"/>
          <w:szCs w:val="24"/>
        </w:rPr>
        <w:t xml:space="preserve">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13081" w:rsidRDefault="00724E5B" w:rsidP="008130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в соответствии с 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2006 года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ых»</w:t>
      </w: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ст.3451) моих персональных данных, указанных в настоящем заявлении и прилагаемых к нему документах (фамилия, имя, отчество (при наличии), дата и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 июля 2016 года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238-ФЗ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независимой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квалификации». </w:t>
      </w:r>
    </w:p>
    <w:p w:rsidR="00813081" w:rsidRDefault="00724E5B" w:rsidP="00813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81" w:rsidRPr="0072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2006 года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907F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081" w:rsidRP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</w:t>
      </w:r>
      <w:r w:rsidR="00813081">
        <w:rPr>
          <w:rFonts w:ascii="Times New Roman" w:eastAsia="Times New Roman" w:hAnsi="Times New Roman" w:cs="Times New Roman"/>
          <w:sz w:val="24"/>
          <w:szCs w:val="24"/>
          <w:lang w:eastAsia="ru-RU"/>
        </w:rPr>
        <w:t>ых».</w:t>
      </w:r>
    </w:p>
    <w:p w:rsidR="00813081" w:rsidRDefault="00813081" w:rsidP="00813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83" w:rsidRDefault="009B4183" w:rsidP="00813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969"/>
        <w:gridCol w:w="283"/>
        <w:gridCol w:w="2093"/>
      </w:tblGrid>
      <w:tr w:rsidR="009B4183" w:rsidTr="009B4183">
        <w:tc>
          <w:tcPr>
            <w:tcW w:w="3085" w:type="dxa"/>
            <w:tcBorders>
              <w:bottom w:val="single" w:sz="4" w:space="0" w:color="auto"/>
            </w:tcBorders>
          </w:tcPr>
          <w:p w:rsidR="009B4183" w:rsidRDefault="009B4183" w:rsidP="00813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B4183" w:rsidRDefault="009B4183" w:rsidP="00813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4183" w:rsidRDefault="009B4183" w:rsidP="00813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B4183" w:rsidRDefault="009B4183" w:rsidP="00813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9B4183" w:rsidRDefault="009B4183" w:rsidP="00813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83" w:rsidRPr="009B4183" w:rsidTr="009B4183">
        <w:tc>
          <w:tcPr>
            <w:tcW w:w="3085" w:type="dxa"/>
            <w:tcBorders>
              <w:top w:val="single" w:sz="4" w:space="0" w:color="auto"/>
            </w:tcBorders>
          </w:tcPr>
          <w:p w:rsidR="009B4183" w:rsidRPr="009B4183" w:rsidRDefault="009B4183" w:rsidP="009B418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9B4183" w:rsidRPr="009B4183" w:rsidRDefault="009B4183" w:rsidP="009B418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4183" w:rsidRPr="009B4183" w:rsidRDefault="009B4183" w:rsidP="009B418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3" w:type="dxa"/>
          </w:tcPr>
          <w:p w:rsidR="009B4183" w:rsidRPr="009B4183" w:rsidRDefault="009B4183" w:rsidP="009B418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9B4183" w:rsidRPr="009B4183" w:rsidRDefault="009B4183" w:rsidP="009B418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B4183" w:rsidRDefault="009B4183" w:rsidP="00813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81" w:rsidRPr="00724E5B" w:rsidRDefault="00813081" w:rsidP="00813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5B" w:rsidRPr="00724E5B" w:rsidRDefault="00724E5B" w:rsidP="001B126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24E5B" w:rsidRPr="00724E5B" w:rsidSect="00644C75">
      <w:headerReference w:type="default" r:id="rId7"/>
      <w:foot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F8" w:rsidRDefault="007A3DF8" w:rsidP="00304ADA">
      <w:pPr>
        <w:spacing w:after="0" w:line="240" w:lineRule="auto"/>
      </w:pPr>
      <w:r>
        <w:separator/>
      </w:r>
    </w:p>
  </w:endnote>
  <w:endnote w:type="continuationSeparator" w:id="0">
    <w:p w:rsidR="007A3DF8" w:rsidRDefault="007A3DF8" w:rsidP="003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384"/>
      <w:docPartObj>
        <w:docPartGallery w:val="Page Numbers (Bottom of Page)"/>
        <w:docPartUnique/>
      </w:docPartObj>
    </w:sdtPr>
    <w:sdtContent>
      <w:p w:rsidR="00AE72A3" w:rsidRDefault="006D408F">
        <w:pPr>
          <w:pStyle w:val="a7"/>
          <w:jc w:val="center"/>
        </w:pPr>
        <w:fldSimple w:instr=" PAGE   \* MERGEFORMAT ">
          <w:r w:rsidR="00907F58">
            <w:rPr>
              <w:noProof/>
            </w:rPr>
            <w:t>1</w:t>
          </w:r>
        </w:fldSimple>
      </w:p>
    </w:sdtContent>
  </w:sdt>
  <w:p w:rsidR="00AE72A3" w:rsidRDefault="00AE72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F8" w:rsidRDefault="007A3DF8" w:rsidP="00304ADA">
      <w:pPr>
        <w:spacing w:after="0" w:line="240" w:lineRule="auto"/>
      </w:pPr>
      <w:r>
        <w:separator/>
      </w:r>
    </w:p>
  </w:footnote>
  <w:footnote w:type="continuationSeparator" w:id="0">
    <w:p w:rsidR="007A3DF8" w:rsidRDefault="007A3DF8" w:rsidP="0030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83" w:rsidRPr="00724E5B" w:rsidRDefault="009B4183" w:rsidP="00644C75">
    <w:pPr>
      <w:pStyle w:val="a5"/>
      <w:ind w:left="-284" w:firstLine="142"/>
      <w:jc w:val="right"/>
      <w:rPr>
        <w:rFonts w:ascii="Times New Roman" w:hAnsi="Times New Roman" w:cs="Times New Roman"/>
        <w:i/>
      </w:rPr>
    </w:pPr>
    <w:r w:rsidRPr="00724E5B">
      <w:rPr>
        <w:rFonts w:ascii="Times New Roman" w:hAnsi="Times New Roman" w:cs="Times New Roman"/>
        <w:i/>
      </w:rPr>
      <w:t xml:space="preserve">Утверждено </w:t>
    </w:r>
  </w:p>
  <w:p w:rsidR="009B4183" w:rsidRPr="00724E5B" w:rsidRDefault="009B4183" w:rsidP="00CC3C35">
    <w:pPr>
      <w:pStyle w:val="a5"/>
      <w:jc w:val="right"/>
      <w:rPr>
        <w:rFonts w:ascii="Times New Roman" w:hAnsi="Times New Roman" w:cs="Times New Roman"/>
        <w:i/>
      </w:rPr>
    </w:pPr>
    <w:r w:rsidRPr="00724E5B">
      <w:rPr>
        <w:rFonts w:ascii="Times New Roman" w:hAnsi="Times New Roman" w:cs="Times New Roman"/>
        <w:i/>
      </w:rPr>
      <w:t xml:space="preserve">приказом Министерства труда и социальной защиты Российской Федерации </w:t>
    </w:r>
  </w:p>
  <w:p w:rsidR="009B4183" w:rsidRPr="00644C75" w:rsidRDefault="009B4183" w:rsidP="00CC3C35">
    <w:pPr>
      <w:pStyle w:val="a5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724E5B">
      <w:rPr>
        <w:rFonts w:ascii="Times New Roman" w:hAnsi="Times New Roman" w:cs="Times New Roman"/>
        <w:i/>
      </w:rPr>
      <w:t>от 2 декабря 2016 г</w:t>
    </w:r>
    <w:r>
      <w:rPr>
        <w:rFonts w:ascii="Times New Roman" w:hAnsi="Times New Roman" w:cs="Times New Roman"/>
        <w:i/>
      </w:rPr>
      <w:t xml:space="preserve">ода </w:t>
    </w:r>
    <w:r w:rsidRPr="00724E5B">
      <w:rPr>
        <w:rFonts w:ascii="Times New Roman" w:hAnsi="Times New Roman" w:cs="Times New Roman"/>
        <w:i/>
      </w:rPr>
      <w:t xml:space="preserve">№ </w:t>
    </w:r>
    <w:r w:rsidR="00644C75">
      <w:rPr>
        <w:rFonts w:ascii="Times New Roman" w:hAnsi="Times New Roman" w:cs="Times New Roman"/>
        <w:i/>
      </w:rPr>
      <w:t xml:space="preserve">706н </w:t>
    </w:r>
  </w:p>
  <w:p w:rsidR="009B4183" w:rsidRDefault="009B4183" w:rsidP="00CC3C35">
    <w:pPr>
      <w:pStyle w:val="a5"/>
      <w:tabs>
        <w:tab w:val="clear" w:pos="4677"/>
        <w:tab w:val="clear" w:pos="9355"/>
        <w:tab w:val="left" w:pos="79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841"/>
    <w:multiLevelType w:val="hybridMultilevel"/>
    <w:tmpl w:val="C61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7499"/>
    <w:rsid w:val="000306C1"/>
    <w:rsid w:val="001B1265"/>
    <w:rsid w:val="002A0FAC"/>
    <w:rsid w:val="00304ADA"/>
    <w:rsid w:val="003061C8"/>
    <w:rsid w:val="003E2C46"/>
    <w:rsid w:val="00407458"/>
    <w:rsid w:val="00497D8F"/>
    <w:rsid w:val="004A321E"/>
    <w:rsid w:val="004A4516"/>
    <w:rsid w:val="004B72AC"/>
    <w:rsid w:val="005E6612"/>
    <w:rsid w:val="00630261"/>
    <w:rsid w:val="00644C75"/>
    <w:rsid w:val="00657916"/>
    <w:rsid w:val="00662065"/>
    <w:rsid w:val="006D408F"/>
    <w:rsid w:val="00724E5B"/>
    <w:rsid w:val="007825C0"/>
    <w:rsid w:val="007A3DF8"/>
    <w:rsid w:val="007E24CF"/>
    <w:rsid w:val="00813081"/>
    <w:rsid w:val="008132DC"/>
    <w:rsid w:val="008A655C"/>
    <w:rsid w:val="008C0F2A"/>
    <w:rsid w:val="00907F58"/>
    <w:rsid w:val="00947499"/>
    <w:rsid w:val="00952730"/>
    <w:rsid w:val="009B4183"/>
    <w:rsid w:val="009F44FE"/>
    <w:rsid w:val="00A32A35"/>
    <w:rsid w:val="00AD660F"/>
    <w:rsid w:val="00AE344F"/>
    <w:rsid w:val="00AE72A3"/>
    <w:rsid w:val="00B02ED5"/>
    <w:rsid w:val="00BA7B0A"/>
    <w:rsid w:val="00BE2309"/>
    <w:rsid w:val="00C802AC"/>
    <w:rsid w:val="00C936BB"/>
    <w:rsid w:val="00CC3C35"/>
    <w:rsid w:val="00D03137"/>
    <w:rsid w:val="00E05B22"/>
    <w:rsid w:val="00EE0FEA"/>
    <w:rsid w:val="00F44E07"/>
    <w:rsid w:val="00F51A7A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4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ADA"/>
  </w:style>
  <w:style w:type="paragraph" w:styleId="a7">
    <w:name w:val="footer"/>
    <w:basedOn w:val="a"/>
    <w:link w:val="a8"/>
    <w:uiPriority w:val="99"/>
    <w:unhideWhenUsed/>
    <w:rsid w:val="0030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ADA"/>
  </w:style>
  <w:style w:type="paragraph" w:styleId="a9">
    <w:name w:val="Balloon Text"/>
    <w:basedOn w:val="a"/>
    <w:link w:val="aa"/>
    <w:uiPriority w:val="99"/>
    <w:semiHidden/>
    <w:unhideWhenUsed/>
    <w:rsid w:val="0030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AD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2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24E5B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90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0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ivolgina</cp:lastModifiedBy>
  <cp:revision>16</cp:revision>
  <cp:lastPrinted>2017-01-11T07:05:00Z</cp:lastPrinted>
  <dcterms:created xsi:type="dcterms:W3CDTF">2016-11-16T13:07:00Z</dcterms:created>
  <dcterms:modified xsi:type="dcterms:W3CDTF">2017-01-11T08:23:00Z</dcterms:modified>
</cp:coreProperties>
</file>